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17" w:rsidRDefault="005C2F17" w:rsidP="005C2F17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Ket</w:t>
      </w:r>
      <w:r w:rsidR="00AC3226">
        <w:rPr>
          <w:rFonts w:ascii="Arial Unicode MS" w:eastAsia="Arial Unicode MS" w:hAnsi="Arial Unicode MS" w:cs="Arial Unicode MS"/>
        </w:rPr>
        <w:t>teninterview Fragekärtchen zur Durchführung im Kollegium</w:t>
      </w:r>
      <w:bookmarkStart w:id="0" w:name="_GoBack"/>
      <w:bookmarkEnd w:id="0"/>
    </w:p>
    <w:p w:rsidR="004F5EFD" w:rsidRDefault="004F5EFD" w:rsidP="005C2F17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C2F17" w:rsidRPr="004C6503" w:rsidTr="00882CF0"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Was ist dir letzte Woche besonders gut gelungen?</w:t>
            </w:r>
          </w:p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Wenn du einen ganz anderen Beruf gewählt hättest, was hättest du auch werden können/wollen?</w:t>
            </w:r>
          </w:p>
        </w:tc>
      </w:tr>
      <w:tr w:rsidR="005C2F17" w:rsidRPr="004C6503" w:rsidTr="00882CF0"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Worüber hast du dich letzte Woche besonders geärgert/gefreut?</w:t>
            </w:r>
          </w:p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Was machst du am liebsten, wenn du nicht in der Schule bist? Was ist dein Ausgleich?</w:t>
            </w:r>
          </w:p>
        </w:tc>
      </w:tr>
      <w:tr w:rsidR="005C2F17" w:rsidRPr="004C6503" w:rsidTr="00882CF0"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Welches Kind hat dich letzte Woche besonders gefordert und warum?</w:t>
            </w:r>
          </w:p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Wie pflegst du deinen Optimismus?</w:t>
            </w:r>
          </w:p>
        </w:tc>
      </w:tr>
      <w:tr w:rsidR="005C2F17" w:rsidRPr="004C6503" w:rsidTr="00882CF0"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Was erlebst du als größten Belastungsfaktor in deiner Tätigkeit als Lehrerin?</w:t>
            </w:r>
          </w:p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Was bringt dich in der Schule ganz schnell auf die Palme?</w:t>
            </w:r>
          </w:p>
        </w:tc>
      </w:tr>
      <w:tr w:rsidR="005C2F17" w:rsidRPr="004C6503" w:rsidTr="00882CF0"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Was schätzen deine </w:t>
            </w:r>
            <w:proofErr w:type="spellStart"/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KollegInnen</w:t>
            </w:r>
            <w:proofErr w:type="spellEnd"/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 dir am meisten?</w:t>
            </w:r>
          </w:p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Was ist die verrückteste, kurioseste oder ungewöhnlichste Situation, die du als Lehrkraft je erlebt hast?</w:t>
            </w:r>
          </w:p>
        </w:tc>
      </w:tr>
      <w:tr w:rsidR="005C2F17" w:rsidRPr="004C6503" w:rsidTr="00882CF0"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Mit welcher Art von </w:t>
            </w:r>
            <w:proofErr w:type="spellStart"/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>KollegInnen</w:t>
            </w:r>
            <w:proofErr w:type="spellEnd"/>
            <w:r w:rsidRPr="004C650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arbeitest du am liebsten?</w:t>
            </w:r>
          </w:p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05" w:type="dxa"/>
            <w:shd w:val="clear" w:color="auto" w:fill="auto"/>
          </w:tcPr>
          <w:p w:rsidR="005C2F17" w:rsidRPr="004C6503" w:rsidRDefault="005C2F17" w:rsidP="00882CF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C2F17" w:rsidRDefault="005C2F17" w:rsidP="005C2F17"/>
    <w:p w:rsidR="001E59E2" w:rsidRDefault="001E59E2"/>
    <w:sectPr w:rsidR="001E59E2" w:rsidSect="00E0428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F17"/>
    <w:rsid w:val="00083367"/>
    <w:rsid w:val="001E59E2"/>
    <w:rsid w:val="00351856"/>
    <w:rsid w:val="004F5EFD"/>
    <w:rsid w:val="005B4C32"/>
    <w:rsid w:val="005C2F17"/>
    <w:rsid w:val="006506B2"/>
    <w:rsid w:val="00776A5F"/>
    <w:rsid w:val="007B7243"/>
    <w:rsid w:val="008627FE"/>
    <w:rsid w:val="00A51858"/>
    <w:rsid w:val="00A76872"/>
    <w:rsid w:val="00AC3226"/>
    <w:rsid w:val="00AD2ECC"/>
    <w:rsid w:val="00B42EBF"/>
    <w:rsid w:val="00CE2D8C"/>
    <w:rsid w:val="00DB6394"/>
    <w:rsid w:val="00E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0AD0-C4D5-42DD-8208-9EECAD9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F17"/>
    <w:pPr>
      <w:ind w:firstLine="0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B3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3B3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3B3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3B3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3B3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Cs w:val="22"/>
      <w:lang w:val="en-US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3B3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Cs w:val="22"/>
      <w:lang w:val="en-US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3B3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3B3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3B3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3B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B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3B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3B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3B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3B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3B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3B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3B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D3B3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ED3B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3B30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3B30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D3B30"/>
    <w:rPr>
      <w:b/>
      <w:bCs/>
      <w:spacing w:val="0"/>
    </w:rPr>
  </w:style>
  <w:style w:type="character" w:styleId="Hervorhebung">
    <w:name w:val="Emphasis"/>
    <w:uiPriority w:val="20"/>
    <w:qFormat/>
    <w:rsid w:val="00ED3B30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ED3B30"/>
    <w:rPr>
      <w:rFonts w:asciiTheme="minorHAnsi" w:eastAsiaTheme="minorHAnsi" w:hAnsiTheme="minorHAnsi" w:cstheme="minorBidi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ED3B30"/>
    <w:pPr>
      <w:ind w:left="720"/>
      <w:contextualSpacing/>
    </w:pPr>
    <w:rPr>
      <w:rFonts w:asciiTheme="minorHAnsi" w:eastAsiaTheme="minorHAnsi" w:hAnsiTheme="minorHAnsi" w:cstheme="minorBidi"/>
      <w:szCs w:val="22"/>
      <w:lang w:val="en-US" w:eastAsia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D3B30"/>
    <w:rPr>
      <w:rFonts w:asciiTheme="majorHAnsi" w:eastAsiaTheme="majorEastAsia" w:hAnsiTheme="majorHAnsi" w:cstheme="majorBidi"/>
      <w:i/>
      <w:iCs/>
      <w:color w:val="5A5A5A" w:themeColor="text1" w:themeTint="A5"/>
      <w:szCs w:val="22"/>
      <w:lang w:val="en-US" w:eastAsia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ED3B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3B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3B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D3B30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D3B30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D3B30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D3B30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D3B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3B30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3B30"/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D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Company>Frost-RL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GSPC01</cp:lastModifiedBy>
  <cp:revision>3</cp:revision>
  <dcterms:created xsi:type="dcterms:W3CDTF">2018-12-10T14:41:00Z</dcterms:created>
  <dcterms:modified xsi:type="dcterms:W3CDTF">2019-03-19T11:32:00Z</dcterms:modified>
</cp:coreProperties>
</file>